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附件1：</w:t>
      </w:r>
      <w:bookmarkStart w:id="0" w:name="_GoBack"/>
      <w:r>
        <w:rPr>
          <w:rFonts w:hint="eastAsia"/>
        </w:rPr>
        <w:t>服务区点位平面图</w:t>
      </w:r>
      <w:bookmarkEnd w:id="0"/>
    </w:p>
    <w:p>
      <w:pPr>
        <w:widowControl/>
        <w:jc w:val="left"/>
      </w:pPr>
    </w:p>
    <w:p>
      <w:pPr>
        <w:widowControl/>
        <w:ind w:left="-143" w:leftChars="-271" w:hanging="426" w:hangingChars="203"/>
        <w:jc w:val="center"/>
      </w:pPr>
      <w:r>
        <w:rPr>
          <w:rFonts w:hint="eastAsia"/>
        </w:rPr>
        <w:drawing>
          <wp:inline distT="0" distB="0" distL="114300" distR="114300">
            <wp:extent cx="5264785" cy="2451735"/>
            <wp:effectExtent l="0" t="0" r="12065" b="5715"/>
            <wp:docPr id="4" name="图片 4" descr="174779259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77925906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-143" w:leftChars="-271" w:hanging="426" w:hangingChars="203"/>
        <w:jc w:val="left"/>
      </w:pPr>
    </w:p>
    <w:p>
      <w:pPr>
        <w:widowControl/>
        <w:ind w:left="-143" w:leftChars="-271" w:hanging="426" w:hangingChars="203"/>
        <w:jc w:val="left"/>
      </w:pPr>
    </w:p>
    <w:p>
      <w:pPr>
        <w:widowControl/>
        <w:ind w:left="83" w:leftChars="-271" w:hanging="652" w:hangingChars="203"/>
        <w:jc w:val="center"/>
      </w:pPr>
      <w:r>
        <w:rPr>
          <w:rFonts w:hint="eastAsia"/>
          <w:b/>
          <w:bCs/>
          <w:sz w:val="32"/>
          <w:szCs w:val="32"/>
        </w:rPr>
        <w:t>红色部分规划为西式快餐，黄色部分规划为咖啡水吧。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1024651"/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5D017"/>
    <w:multiLevelType w:val="multilevel"/>
    <w:tmpl w:val="54E5D017"/>
    <w:lvl w:ilvl="0" w:tentative="0">
      <w:start w:val="1"/>
      <w:numFmt w:val="decimal"/>
      <w:suff w:val="space"/>
      <w:lvlText w:val="第%1章"/>
      <w:lvlJc w:val="left"/>
      <w:pPr>
        <w:ind w:left="425" w:hanging="425"/>
      </w:pPr>
      <w:rPr>
        <w:rFonts w:hint="eastAsia" w:ascii="黑体" w:hAnsi="Times New Roman" w:eastAsia="黑体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kern w:val="0"/>
        <w:position w:val="0"/>
        <w:sz w:val="36"/>
        <w:szCs w:val="36"/>
        <w:u w:val="none"/>
        <w:vertAlign w:val="baseline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2694" w:hanging="567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4"/>
      <w:isLgl/>
      <w:suff w:val="space"/>
      <w:lvlText w:val="%1.%2.%3"/>
      <w:lvlJc w:val="left"/>
      <w:pPr>
        <w:ind w:left="851" w:hanging="851"/>
      </w:pPr>
      <w:rPr>
        <w:rFonts w:hint="default" w:ascii="黑体" w:hAnsi="黑体" w:eastAsia="黑体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851" w:hanging="851"/>
      </w:pPr>
      <w:rPr>
        <w:rFonts w:hint="default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isLgl/>
      <w:suff w:val="space"/>
      <w:lvlText w:val="%1.%2.%3.%4.%5.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532B"/>
    <w:rsid w:val="01AC1540"/>
    <w:rsid w:val="033279A4"/>
    <w:rsid w:val="03E97DF6"/>
    <w:rsid w:val="04F43AC8"/>
    <w:rsid w:val="06196412"/>
    <w:rsid w:val="073474B5"/>
    <w:rsid w:val="097A3B92"/>
    <w:rsid w:val="0BA51E95"/>
    <w:rsid w:val="0E537A56"/>
    <w:rsid w:val="101901E2"/>
    <w:rsid w:val="11F34887"/>
    <w:rsid w:val="129D1330"/>
    <w:rsid w:val="13AC3392"/>
    <w:rsid w:val="14C313C5"/>
    <w:rsid w:val="161E2495"/>
    <w:rsid w:val="19802E64"/>
    <w:rsid w:val="19CA5C3B"/>
    <w:rsid w:val="1D253D18"/>
    <w:rsid w:val="1EA41327"/>
    <w:rsid w:val="22082F11"/>
    <w:rsid w:val="23BE01DC"/>
    <w:rsid w:val="246308C4"/>
    <w:rsid w:val="26653BE5"/>
    <w:rsid w:val="26E61D54"/>
    <w:rsid w:val="272D3A7D"/>
    <w:rsid w:val="29205BBD"/>
    <w:rsid w:val="296E5708"/>
    <w:rsid w:val="2D297F80"/>
    <w:rsid w:val="2E7A08FB"/>
    <w:rsid w:val="316D2E00"/>
    <w:rsid w:val="334234DB"/>
    <w:rsid w:val="33713098"/>
    <w:rsid w:val="33E8446C"/>
    <w:rsid w:val="34064383"/>
    <w:rsid w:val="347040AB"/>
    <w:rsid w:val="34970CEA"/>
    <w:rsid w:val="397516D2"/>
    <w:rsid w:val="3A035AC7"/>
    <w:rsid w:val="3B6B2918"/>
    <w:rsid w:val="3B6E3CB4"/>
    <w:rsid w:val="3BE4205D"/>
    <w:rsid w:val="3C2E48EA"/>
    <w:rsid w:val="3D1E5C34"/>
    <w:rsid w:val="3EB56051"/>
    <w:rsid w:val="3F444BE1"/>
    <w:rsid w:val="3F510409"/>
    <w:rsid w:val="3F524D15"/>
    <w:rsid w:val="3FAD72CF"/>
    <w:rsid w:val="40C22B86"/>
    <w:rsid w:val="41E468DF"/>
    <w:rsid w:val="4302532B"/>
    <w:rsid w:val="43BF1FB8"/>
    <w:rsid w:val="45FA36D2"/>
    <w:rsid w:val="495C1358"/>
    <w:rsid w:val="4DD138AF"/>
    <w:rsid w:val="4E7E7BD1"/>
    <w:rsid w:val="50B0148D"/>
    <w:rsid w:val="51795EF9"/>
    <w:rsid w:val="523B0248"/>
    <w:rsid w:val="5246521A"/>
    <w:rsid w:val="53624FF1"/>
    <w:rsid w:val="542E6DC5"/>
    <w:rsid w:val="59890B07"/>
    <w:rsid w:val="59DF4A30"/>
    <w:rsid w:val="5C0B37B5"/>
    <w:rsid w:val="5C2E61AD"/>
    <w:rsid w:val="5C6107F0"/>
    <w:rsid w:val="5CAE6109"/>
    <w:rsid w:val="5E0365C1"/>
    <w:rsid w:val="624D66A6"/>
    <w:rsid w:val="67897051"/>
    <w:rsid w:val="67DD197D"/>
    <w:rsid w:val="68550CCF"/>
    <w:rsid w:val="685C5D7A"/>
    <w:rsid w:val="6C1279FA"/>
    <w:rsid w:val="6E0C0093"/>
    <w:rsid w:val="7049526B"/>
    <w:rsid w:val="716B386F"/>
    <w:rsid w:val="73C76668"/>
    <w:rsid w:val="74360206"/>
    <w:rsid w:val="75C6089F"/>
    <w:rsid w:val="777B1A80"/>
    <w:rsid w:val="77E82765"/>
    <w:rsid w:val="79E93466"/>
    <w:rsid w:val="7C0513B8"/>
    <w:rsid w:val="7E0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line="240" w:lineRule="auto"/>
      <w:ind w:firstLine="880" w:firstLineChars="200"/>
      <w:jc w:val="left"/>
      <w:outlineLvl w:val="0"/>
    </w:pPr>
    <w:rPr>
      <w:rFonts w:ascii="Calibri" w:hAnsi="Calibri" w:eastAsia="黑体" w:cs="Times New Roman"/>
      <w:kern w:val="44"/>
      <w:sz w:val="32"/>
      <w:szCs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240" w:lineRule="auto"/>
      <w:ind w:left="0" w:firstLine="880" w:firstLineChars="200"/>
      <w:outlineLvl w:val="1"/>
    </w:pPr>
    <w:rPr>
      <w:rFonts w:ascii="Times New Roman" w:hAnsi="Times New Roman" w:eastAsia="楷体_GB2312"/>
      <w:bCs/>
      <w:szCs w:val="32"/>
      <w:lang w:eastAsia="en-US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ind w:left="0"/>
      <w:outlineLvl w:val="2"/>
    </w:pPr>
    <w:rPr>
      <w:rFonts w:ascii="Times New Roman" w:hAnsi="Times New Roman" w:eastAsia="仿宋_GB2312"/>
      <w:b/>
      <w:sz w:val="32"/>
      <w:szCs w:val="24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character" w:customStyle="1" w:styleId="11">
    <w:name w:val="标题 1 字符"/>
    <w:basedOn w:val="10"/>
    <w:link w:val="2"/>
    <w:qFormat/>
    <w:uiPriority w:val="9"/>
    <w:rPr>
      <w:rFonts w:ascii="Calibri" w:hAnsi="Calibri" w:eastAsia="黑体" w:cs="Times New Roman"/>
      <w:bCs/>
      <w:kern w:val="44"/>
      <w:sz w:val="32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2025-05-27T07:47:00Z</dcterms:created>
  <dc:creator>王的男人</dc:creator>
  <cp:lastModifiedBy>王的男人</cp:lastModifiedBy>
  <dcterms:modified xsi:type="dcterms:W3CDTF">2025-05-27T07:49:10Z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